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FABFAD" w14:paraId="4383AD32" wp14:textId="6117395E">
      <w:pPr>
        <w:jc w:val="center"/>
        <w:rPr>
          <w:rFonts w:ascii="Cavolini" w:hAnsi="Cavolini" w:eastAsia="Cavolini" w:cs="Cavolini"/>
          <w:noProof w:val="0"/>
          <w:sz w:val="24"/>
          <w:szCs w:val="24"/>
          <w:lang w:val="en-US"/>
        </w:rPr>
      </w:pPr>
      <w:r w:rsidRPr="5AFABFAD" w:rsidR="5AFABFAD">
        <w:rPr>
          <w:rFonts w:ascii="Cavolini" w:hAnsi="Cavolini" w:eastAsia="Cavolini" w:cs="Cavolini"/>
          <w:b w:val="1"/>
          <w:bCs w:val="1"/>
          <w:noProof w:val="0"/>
          <w:sz w:val="24"/>
          <w:szCs w:val="24"/>
          <w:lang w:val="en-US"/>
        </w:rPr>
        <w:t>5</w:t>
      </w:r>
      <w:r w:rsidRPr="5AFABFAD" w:rsidR="5AFABFAD">
        <w:rPr>
          <w:rFonts w:ascii="Cavolini" w:hAnsi="Cavolini" w:eastAsia="Cavolini" w:cs="Cavolini"/>
          <w:b w:val="1"/>
          <w:bCs w:val="1"/>
          <w:noProof w:val="0"/>
          <w:sz w:val="24"/>
          <w:szCs w:val="24"/>
          <w:vertAlign w:val="superscript"/>
          <w:lang w:val="en-US"/>
        </w:rPr>
        <w:t>th</w:t>
      </w:r>
      <w:r w:rsidRPr="5AFABFAD" w:rsidR="5AFABFAD">
        <w:rPr>
          <w:rFonts w:ascii="Cavolini" w:hAnsi="Cavolini" w:eastAsia="Cavolini" w:cs="Cavolini"/>
          <w:b w:val="1"/>
          <w:bCs w:val="1"/>
          <w:noProof w:val="0"/>
          <w:sz w:val="24"/>
          <w:szCs w:val="24"/>
          <w:lang w:val="en-US"/>
        </w:rPr>
        <w:t xml:space="preserve"> dimensional pets</w:t>
      </w:r>
      <w:r w:rsidRPr="5AFABFAD" w:rsidR="5AFABFAD">
        <w:rPr>
          <w:rFonts w:ascii="Cavolini" w:hAnsi="Cavolini" w:eastAsia="Cavolini" w:cs="Cavolini"/>
          <w:noProof w:val="0"/>
          <w:sz w:val="24"/>
          <w:szCs w:val="24"/>
          <w:lang w:val="en-US"/>
        </w:rPr>
        <w:t xml:space="preserve">  </w:t>
      </w:r>
    </w:p>
    <w:p xmlns:wp14="http://schemas.microsoft.com/office/word/2010/wordml" w:rsidP="5AFABFAD" w14:paraId="4999B9CB" wp14:textId="6EFA7CA4">
      <w:pPr>
        <w:jc w:val="center"/>
        <w:rPr>
          <w:rFonts w:ascii="Cavolini" w:hAnsi="Cavolini" w:eastAsia="Cavolini" w:cs="Cavolini"/>
          <w:sz w:val="24"/>
          <w:szCs w:val="24"/>
        </w:rPr>
      </w:pPr>
      <w:r w:rsidRPr="5AFABFAD" w:rsidR="5AFABFAD">
        <w:rPr>
          <w:rFonts w:ascii="Cavolini" w:hAnsi="Cavolini" w:eastAsia="Cavolini" w:cs="Cavolini"/>
          <w:sz w:val="24"/>
          <w:szCs w:val="24"/>
        </w:rPr>
        <w:t xml:space="preserve">French Bulldog Adoption </w:t>
      </w:r>
      <w:r w:rsidRPr="5AFABFAD" w:rsidR="5AFABFAD">
        <w:rPr>
          <w:rFonts w:ascii="Cavolini" w:hAnsi="Cavolini" w:eastAsia="Cavolini" w:cs="Cavolini"/>
          <w:sz w:val="24"/>
          <w:szCs w:val="24"/>
        </w:rPr>
        <w:t>Agreement</w:t>
      </w:r>
    </w:p>
    <w:p xmlns:wp14="http://schemas.microsoft.com/office/word/2010/wordml" w:rsidP="5AFABFAD" w14:paraId="078AC445" wp14:textId="69064F40">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Buyer Name:  </w:t>
      </w:r>
    </w:p>
    <w:p xmlns:wp14="http://schemas.microsoft.com/office/word/2010/wordml" w:rsidP="5AFABFAD" w14:paraId="4B78B97E" wp14:textId="4B183E40">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Address: </w:t>
      </w:r>
    </w:p>
    <w:p xmlns:wp14="http://schemas.microsoft.com/office/word/2010/wordml" w:rsidP="5AFABFAD" w14:paraId="4B7F3C19" wp14:textId="62DB839F">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Phone: </w:t>
      </w:r>
    </w:p>
    <w:p xmlns:wp14="http://schemas.microsoft.com/office/word/2010/wordml" w:rsidP="5AFABFAD" w14:paraId="6C9F7EEA" wp14:textId="2CC83D7C">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Email:  </w:t>
      </w:r>
    </w:p>
    <w:p xmlns:wp14="http://schemas.microsoft.com/office/word/2010/wordml" w:rsidP="5AFABFAD" w14:paraId="53199784" wp14:textId="1ACCC703">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Here in termed the Buyer, on date: ______________ </w:t>
      </w:r>
    </w:p>
    <w:p xmlns:wp14="http://schemas.microsoft.com/office/word/2010/wordml" w:rsidP="5AFABFAD" w14:paraId="6D3F903F" wp14:textId="193A657C">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Here by enter and agree to abide by the terms set forth </w:t>
      </w:r>
      <w:r w:rsidRPr="5AFABFAD" w:rsidR="5AFABFAD">
        <w:rPr>
          <w:rFonts w:ascii="Cavolini" w:hAnsi="Cavolini" w:eastAsia="Cavolini" w:cs="Cavolini"/>
          <w:noProof w:val="0"/>
          <w:sz w:val="20"/>
          <w:szCs w:val="20"/>
          <w:lang w:val="en-US"/>
        </w:rPr>
        <w:t>herein</w:t>
      </w:r>
      <w:r w:rsidRPr="5AFABFAD" w:rsidR="5AFABFAD">
        <w:rPr>
          <w:rFonts w:ascii="Cavolini" w:hAnsi="Cavolini" w:eastAsia="Cavolini" w:cs="Cavolini"/>
          <w:noProof w:val="0"/>
          <w:sz w:val="20"/>
          <w:szCs w:val="20"/>
          <w:lang w:val="en-US"/>
        </w:rPr>
        <w:t xml:space="preserve"> and consider this to be a legal and binding contract. </w:t>
      </w:r>
    </w:p>
    <w:p xmlns:wp14="http://schemas.microsoft.com/office/word/2010/wordml" w:rsidP="5AFABFAD" w14:paraId="345791E7" wp14:textId="126BE0A8">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Whelping Date:  </w:t>
      </w:r>
    </w:p>
    <w:p xmlns:wp14="http://schemas.microsoft.com/office/word/2010/wordml" w:rsidP="5AFABFAD" w14:paraId="20119F53" wp14:textId="280121E5">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Microchip Number:  </w:t>
      </w:r>
    </w:p>
    <w:p xmlns:wp14="http://schemas.microsoft.com/office/word/2010/wordml" w:rsidP="5AFABFAD" w14:paraId="5D8277F9" wp14:textId="5B310B87">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Purchase Price:   </w:t>
      </w:r>
    </w:p>
    <w:p xmlns:wp14="http://schemas.microsoft.com/office/word/2010/wordml" w:rsidP="5AFABFAD" w14:paraId="73290638" wp14:textId="6A4FAA85">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Gender:   </w:t>
      </w:r>
    </w:p>
    <w:p xmlns:wp14="http://schemas.microsoft.com/office/word/2010/wordml" w:rsidP="5AFABFAD" w14:paraId="428D342D" wp14:textId="370E4DC5">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Color:  </w:t>
      </w:r>
    </w:p>
    <w:p xmlns:wp14="http://schemas.microsoft.com/office/word/2010/wordml" w:rsidP="5AFABFAD" w14:paraId="10E3D35E" wp14:textId="0B02A47F">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Limited AKC (None Breeding) </w:t>
      </w:r>
    </w:p>
    <w:p xmlns:wp14="http://schemas.microsoft.com/office/word/2010/wordml" w:rsidP="5AFABFAD" w14:paraId="114561D0" wp14:textId="12FA1CAC">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The Buyer certifies that he/she is buying this dog for him/her, to keep, nurture and cherish for the entire lifetime of the dog, and is not acting as an agent for Another party. </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Buyer agrees to have a physical examination performed on puppy by a licensed veterinarian of their choice within 72 hours of receiving puppy. Seller does not under any circumstances accept responsibility for any veterinary expenses incurred by Buyer. Proof of veterinary exam must be provided to Seller. If Buyer fails to have puppy examined within agreed upon time this warranty becomes void.</w:t>
      </w:r>
      <w:r w:rsidRPr="5AFABFAD" w:rsidR="5AFABFAD">
        <w:rPr>
          <w:rFonts w:ascii="Cavolini" w:hAnsi="Cavolini" w:eastAsia="Cavolini" w:cs="Cavolini"/>
          <w:noProof w:val="0"/>
          <w:sz w:val="20"/>
          <w:szCs w:val="20"/>
          <w:lang w:val="en-US"/>
        </w:rPr>
        <w:t xml:space="preserve"> </w:t>
      </w:r>
      <w:r w:rsidRPr="5AFABFAD" w:rsidR="5AFABFAD">
        <w:rPr>
          <w:rFonts w:ascii="Cavolini" w:hAnsi="Cavolini" w:eastAsia="Cavolini" w:cs="Cavolini"/>
          <w:noProof w:val="0"/>
          <w:sz w:val="20"/>
          <w:szCs w:val="20"/>
          <w:lang w:val="en-US"/>
        </w:rPr>
        <w:t xml:space="preserve">The puppy must be kept in a suitable environment for his/her health and welfare and will be fed a suitable diet for his/her age and condition. The puppy will receive regular booster vaccinations, licensed veterinarian check-ups, Benadryl shot to be administered prior to any vaccinations etc.  and receive all other veterinarian care as needed to maintain good health. This puppy is to live primarily indoors and not to be exposed to extreme outdoor elements (too hot or too cold). In the event the purchaser(s) is unwilling to maintain/keep the puppy, the breeder reserves the right to take the puppy back at any age without any restitution or Compensation to the buyer. Transportation to return the said dog to the seller will be at the purchaser's expense. </w:t>
      </w:r>
    </w:p>
    <w:p xmlns:wp14="http://schemas.microsoft.com/office/word/2010/wordml" w:rsidP="5AFABFAD" w14:paraId="584EDB09" wp14:textId="487C5838">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Raw Diet OR PREMIUM FOOD ONLY </w:t>
      </w:r>
    </w:p>
    <w:p xmlns:wp14="http://schemas.microsoft.com/office/word/2010/wordml" w:rsidP="5AFABFAD" w14:paraId="617F868A" wp14:textId="47D128FF">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 Buyers Initial: __________ The buyer agrees that the said puppy is not to be sold, leased, given to any pet store, given </w:t>
      </w:r>
      <w:r w:rsidRPr="5AFABFAD" w:rsidR="5AFABFAD">
        <w:rPr>
          <w:rFonts w:ascii="Cavolini" w:hAnsi="Cavolini" w:eastAsia="Cavolini" w:cs="Cavolini"/>
          <w:noProof w:val="0"/>
          <w:sz w:val="20"/>
          <w:szCs w:val="20"/>
          <w:lang w:val="en-US"/>
        </w:rPr>
        <w:t>to</w:t>
      </w:r>
      <w:r w:rsidRPr="5AFABFAD" w:rsidR="5AFABFAD">
        <w:rPr>
          <w:rFonts w:ascii="Cavolini" w:hAnsi="Cavolini" w:eastAsia="Cavolini" w:cs="Cavolini"/>
          <w:noProof w:val="0"/>
          <w:sz w:val="20"/>
          <w:szCs w:val="20"/>
          <w:lang w:val="en-US"/>
        </w:rPr>
        <w:t xml:space="preserve"> any research establishment. No SPCA, Shelters or Any Rescue of Any kinds, </w:t>
      </w:r>
      <w:r w:rsidRPr="5AFABFAD" w:rsidR="5AFABFAD">
        <w:rPr>
          <w:rFonts w:ascii="Cavolini" w:hAnsi="Cavolini" w:eastAsia="Cavolini" w:cs="Cavolini"/>
          <w:noProof w:val="0"/>
          <w:sz w:val="20"/>
          <w:szCs w:val="20"/>
          <w:lang w:val="en-US"/>
        </w:rPr>
        <w:t>pup</w:t>
      </w:r>
      <w:r w:rsidRPr="5AFABFAD" w:rsidR="5AFABFAD">
        <w:rPr>
          <w:rFonts w:ascii="Cavolini" w:hAnsi="Cavolini" w:eastAsia="Cavolini" w:cs="Cavolini"/>
          <w:noProof w:val="0"/>
          <w:sz w:val="20"/>
          <w:szCs w:val="20"/>
          <w:lang w:val="en-US"/>
        </w:rPr>
        <w:t xml:space="preserve">/dog must be Surrendered back to the original Breeder/Owner. Failure to do so will result in $10,000 obstruction fee in violating contract/agreement with the seller. </w:t>
      </w:r>
    </w:p>
    <w:p xmlns:wp14="http://schemas.microsoft.com/office/word/2010/wordml" w:rsidP="5AFABFAD" w14:paraId="00CC5F83" wp14:textId="2F7A25FD">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 Buyers Initial: __________ The buyer agrees that the said puppy is not to be sold, given, or donated to any person without the breeder's knowledge or prior consent. </w:t>
      </w:r>
    </w:p>
    <w:p xmlns:wp14="http://schemas.microsoft.com/office/word/2010/wordml" w:rsidP="5AFABFAD" w14:paraId="35B9F4DC" wp14:textId="509F11CF">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 Buyer's Initial: __________ The buyers agrees that the said puppy is not to be sold to </w:t>
      </w:r>
      <w:r w:rsidRPr="5AFABFAD" w:rsidR="5AFABFAD">
        <w:rPr>
          <w:rFonts w:ascii="Cavolini" w:hAnsi="Cavolini" w:eastAsia="Cavolini" w:cs="Cavolini"/>
          <w:noProof w:val="0"/>
          <w:sz w:val="20"/>
          <w:szCs w:val="20"/>
          <w:lang w:val="en-US"/>
        </w:rPr>
        <w:t>another</w:t>
      </w:r>
      <w:r w:rsidRPr="5AFABFAD" w:rsidR="5AFABFAD">
        <w:rPr>
          <w:rFonts w:ascii="Cavolini" w:hAnsi="Cavolini" w:eastAsia="Cavolini" w:cs="Cavolini"/>
          <w:noProof w:val="0"/>
          <w:sz w:val="20"/>
          <w:szCs w:val="20"/>
          <w:lang w:val="en-US"/>
        </w:rPr>
        <w:t xml:space="preserve"> Country. </w:t>
      </w:r>
    </w:p>
    <w:p xmlns:wp14="http://schemas.microsoft.com/office/word/2010/wordml" w:rsidP="5AFABFAD" w14:paraId="469E3C14" wp14:textId="6621F84D">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Buyer’s </w:t>
      </w:r>
      <w:r w:rsidRPr="5AFABFAD" w:rsidR="5AFABFAD">
        <w:rPr>
          <w:rFonts w:ascii="Cavolini" w:hAnsi="Cavolini" w:eastAsia="Cavolini" w:cs="Cavolini"/>
          <w:noProof w:val="0"/>
          <w:sz w:val="20"/>
          <w:szCs w:val="20"/>
          <w:lang w:val="en-US"/>
        </w:rPr>
        <w:t>Initial: _</w:t>
      </w:r>
      <w:r w:rsidRPr="5AFABFAD" w:rsidR="5AFABFAD">
        <w:rPr>
          <w:rFonts w:ascii="Cavolini" w:hAnsi="Cavolini" w:eastAsia="Cavolini" w:cs="Cavolini"/>
          <w:noProof w:val="0"/>
          <w:sz w:val="20"/>
          <w:szCs w:val="20"/>
          <w:lang w:val="en-US"/>
        </w:rPr>
        <w:t xml:space="preserve">__________ The buyer agrees that the said puppy is never to be surrendered to any animal shelter, S No guarantees of any type are offered or implied by this contract except those Which are specifically so </w:t>
      </w:r>
      <w:r w:rsidRPr="5AFABFAD" w:rsidR="5AFABFAD">
        <w:rPr>
          <w:rFonts w:ascii="Cavolini" w:hAnsi="Cavolini" w:eastAsia="Cavolini" w:cs="Cavolini"/>
          <w:noProof w:val="0"/>
          <w:sz w:val="20"/>
          <w:szCs w:val="20"/>
          <w:lang w:val="en-US"/>
        </w:rPr>
        <w:t>stated</w:t>
      </w:r>
      <w:r w:rsidRPr="5AFABFAD" w:rsidR="5AFABFAD">
        <w:rPr>
          <w:rFonts w:ascii="Cavolini" w:hAnsi="Cavolini" w:eastAsia="Cavolini" w:cs="Cavolini"/>
          <w:noProof w:val="0"/>
          <w:sz w:val="20"/>
          <w:szCs w:val="20"/>
          <w:lang w:val="en-US"/>
        </w:rPr>
        <w:t xml:space="preserve">. No money will be refunded in whole or in part. To our knowledge, the said puppy being </w:t>
      </w:r>
      <w:r w:rsidRPr="5AFABFAD" w:rsidR="5AFABFAD">
        <w:rPr>
          <w:rFonts w:ascii="Cavolini" w:hAnsi="Cavolini" w:eastAsia="Cavolini" w:cs="Cavolini"/>
          <w:noProof w:val="0"/>
          <w:sz w:val="20"/>
          <w:szCs w:val="20"/>
          <w:lang w:val="en-US"/>
        </w:rPr>
        <w:t>purchased</w:t>
      </w:r>
      <w:r w:rsidRPr="5AFABFAD" w:rsidR="5AFABFAD">
        <w:rPr>
          <w:rFonts w:ascii="Cavolini" w:hAnsi="Cavolini" w:eastAsia="Cavolini" w:cs="Cavolini"/>
          <w:noProof w:val="0"/>
          <w:sz w:val="20"/>
          <w:szCs w:val="20"/>
          <w:lang w:val="en-US"/>
        </w:rPr>
        <w:t xml:space="preserve"> is in good general health and has been examined by a licensed veterinarian, given </w:t>
      </w:r>
      <w:r w:rsidRPr="5AFABFAD" w:rsidR="5AFABFAD">
        <w:rPr>
          <w:rFonts w:ascii="Cavolini" w:hAnsi="Cavolini" w:eastAsia="Cavolini" w:cs="Cavolini"/>
          <w:noProof w:val="0"/>
          <w:sz w:val="20"/>
          <w:szCs w:val="20"/>
          <w:lang w:val="en-US"/>
        </w:rPr>
        <w:t>age-appropriate</w:t>
      </w:r>
      <w:r w:rsidRPr="5AFABFAD" w:rsidR="5AFABFAD">
        <w:rPr>
          <w:rFonts w:ascii="Cavolini" w:hAnsi="Cavolini" w:eastAsia="Cavolini" w:cs="Cavolini"/>
          <w:noProof w:val="0"/>
          <w:sz w:val="20"/>
          <w:szCs w:val="20"/>
          <w:lang w:val="en-US"/>
        </w:rPr>
        <w:t xml:space="preserve"> vaccinations, and has been dewormed. Proof of the above will be provided to you. </w:t>
      </w:r>
    </w:p>
    <w:p xmlns:wp14="http://schemas.microsoft.com/office/word/2010/wordml" w:rsidP="5AFABFAD" w14:paraId="541BFF95" wp14:textId="493CD79E">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Leptospirosis, Lyme Disease or Bordetella shot unless advised by the breeder should not be given under no circumstances to French Bulldog breed, since it is considered to be dangerous and deadly. Due to this type of breed Pet insurance is advised and necessary. This puppy is guaranteed to be in good health for one year from time puppy leaves our home. This guarantee does not cover what we in the BULLDOG breeds consider normal: Cherry eye, kennel cough, giardia, coccidia, worms or any type of internal or external parasite as these can be picked up after leaving the breeder, pneumonia, allergies, </w:t>
      </w:r>
      <w:proofErr w:type="spellStart"/>
      <w:r w:rsidRPr="5AFABFAD" w:rsidR="5AFABFAD">
        <w:rPr>
          <w:rFonts w:ascii="Cavolini" w:hAnsi="Cavolini" w:eastAsia="Cavolini" w:cs="Cavolini"/>
          <w:noProof w:val="0"/>
          <w:sz w:val="20"/>
          <w:szCs w:val="20"/>
          <w:lang w:val="en-US"/>
        </w:rPr>
        <w:t>demuxed</w:t>
      </w:r>
      <w:proofErr w:type="spellEnd"/>
      <w:r w:rsidRPr="5AFABFAD" w:rsidR="5AFABFAD">
        <w:rPr>
          <w:rFonts w:ascii="Cavolini" w:hAnsi="Cavolini" w:eastAsia="Cavolini" w:cs="Cavolini"/>
          <w:noProof w:val="0"/>
          <w:sz w:val="20"/>
          <w:szCs w:val="20"/>
          <w:lang w:val="en-US"/>
        </w:rPr>
        <w:t xml:space="preserve">, mange, parvovirus, heart murmur grades 1, 2 &amp; 3, patella lunation grades 1, 2 &amp; 3, umbilical hernia, entropion or ectropion, stenotic nares, inverted tails, cancer, tumors, growths, scabies, mite related illness, any other autoimmune disorders viral or bacterial infections, hypoglycemia, thyroid dysfunction and partial or total cryptorchidism. It also does not cover anything because of accident or injury. The above health issues are all fixable, or the dog can live a long healthy life. They are also things that are common in all bulldog breeds. The parents are healthy and have been through screening for all the above. If both the veterinarian of 5th Dimensional pets and the veterinarian of the purchaser have found any physical life-threatening conditions not listed above, 5th Dimensional pets will provide you with a healthy replacement puppy of equal value. </w:t>
      </w:r>
    </w:p>
    <w:p xmlns:wp14="http://schemas.microsoft.com/office/word/2010/wordml" w:rsidP="5AFABFAD" w14:paraId="2264A9C1" wp14:textId="6D54D71D">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Under no circumstance will a refund be given. The following conditions will apply. Puppy must be returned to the breeder at the new owner's expense, so that 5th Dimensional pets' veterinarian can examine the puppy before the breeder agrees to a replacement. To qualify for this guarantee, you must have kept your new puppy under the care of a licensed veterinarian. The veterinary care of your new puppy must include but is not limited to, all required vaccinations, up to date, with written proof as well as </w:t>
      </w:r>
      <w:r w:rsidRPr="5AFABFAD" w:rsidR="5AFABFAD">
        <w:rPr>
          <w:rFonts w:ascii="Cavolini" w:hAnsi="Cavolini" w:eastAsia="Cavolini" w:cs="Cavolini"/>
          <w:noProof w:val="0"/>
          <w:sz w:val="20"/>
          <w:szCs w:val="20"/>
          <w:lang w:val="en-US"/>
        </w:rPr>
        <w:t>appropriate health</w:t>
      </w:r>
      <w:r w:rsidRPr="5AFABFAD" w:rsidR="5AFABFAD">
        <w:rPr>
          <w:rFonts w:ascii="Cavolini" w:hAnsi="Cavolini" w:eastAsia="Cavolini" w:cs="Cavolini"/>
          <w:noProof w:val="0"/>
          <w:sz w:val="20"/>
          <w:szCs w:val="20"/>
          <w:lang w:val="en-US"/>
        </w:rPr>
        <w:t xml:space="preserve"> checks and parasitical preventions. ***ALL VETERINARY CHARGES ONCE THE PUPPY HAS LEFT OUR CARE ARE TO BE PAID BY THE PURCHASER AND UNDER NO CIRCUMSTANCES PAID BY 5</w:t>
      </w:r>
      <w:r w:rsidRPr="5AFABFAD" w:rsidR="5AFABFAD">
        <w:rPr>
          <w:rFonts w:ascii="Cavolini" w:hAnsi="Cavolini" w:eastAsia="Cavolini" w:cs="Cavolini"/>
          <w:noProof w:val="0"/>
          <w:sz w:val="20"/>
          <w:szCs w:val="20"/>
          <w:vertAlign w:val="superscript"/>
          <w:lang w:val="en-US"/>
        </w:rPr>
        <w:t>th</w:t>
      </w:r>
      <w:r w:rsidRPr="5AFABFAD" w:rsidR="5AFABFAD">
        <w:rPr>
          <w:rFonts w:ascii="Cavolini" w:hAnsi="Cavolini" w:eastAsia="Cavolini" w:cs="Cavolini"/>
          <w:noProof w:val="0"/>
          <w:sz w:val="20"/>
          <w:szCs w:val="20"/>
          <w:lang w:val="en-US"/>
        </w:rPr>
        <w:t xml:space="preserve"> Dimensional Pets.</w:t>
      </w:r>
    </w:p>
    <w:p xmlns:wp14="http://schemas.microsoft.com/office/word/2010/wordml" w:rsidP="5AFABFAD" w14:paraId="2D889FBA" wp14:textId="75E8F15B">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Buyer's Initial: __________ Additional terms: If for any reason legal action is taken it must be done in the state of Washington in the Spokane country of USA</w:t>
      </w:r>
      <w:r w:rsidRPr="5AFABFAD" w:rsidR="5AFABFAD">
        <w:rPr>
          <w:rFonts w:ascii="Cavolini" w:hAnsi="Cavolini" w:eastAsia="Cavolini" w:cs="Cavolini"/>
          <w:noProof w:val="0"/>
          <w:sz w:val="20"/>
          <w:szCs w:val="20"/>
          <w:lang w:val="en-US"/>
        </w:rPr>
        <w:t xml:space="preserve">. </w:t>
      </w:r>
    </w:p>
    <w:p w:rsidR="5AFABFAD" w:rsidP="5AFABFAD" w:rsidRDefault="5AFABFAD" w14:paraId="2AFEC44A" w14:textId="0BA16C99">
      <w:pPr>
        <w:jc w:val="left"/>
        <w:rPr>
          <w:rFonts w:ascii="Cavolini" w:hAnsi="Cavolini" w:eastAsia="Cavolini" w:cs="Cavolini"/>
          <w:noProof w:val="0"/>
          <w:sz w:val="20"/>
          <w:szCs w:val="20"/>
          <w:lang w:val="en-US"/>
        </w:rPr>
      </w:pPr>
    </w:p>
    <w:p w:rsidR="5AFABFAD" w:rsidP="5AFABFAD" w:rsidRDefault="5AFABFAD" w14:paraId="1A39C842" w14:textId="34500E64">
      <w:pPr>
        <w:jc w:val="left"/>
        <w:rPr>
          <w:rFonts w:ascii="Cavolini" w:hAnsi="Cavolini" w:eastAsia="Cavolini" w:cs="Cavolini"/>
          <w:noProof w:val="0"/>
          <w:sz w:val="20"/>
          <w:szCs w:val="20"/>
          <w:lang w:val="en-US"/>
        </w:rPr>
      </w:pPr>
    </w:p>
    <w:p xmlns:wp14="http://schemas.microsoft.com/office/word/2010/wordml" w:rsidP="5AFABFAD" w14:paraId="77AC1BFB" wp14:textId="22A33353">
      <w:pPr>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Buyer's </w:t>
      </w:r>
      <w:r w:rsidRPr="5AFABFAD" w:rsidR="5AFABFAD">
        <w:rPr>
          <w:rFonts w:ascii="Cavolini" w:hAnsi="Cavolini" w:eastAsia="Cavolini" w:cs="Cavolini"/>
          <w:noProof w:val="0"/>
          <w:sz w:val="20"/>
          <w:szCs w:val="20"/>
          <w:lang w:val="en-US"/>
        </w:rPr>
        <w:t>initial</w:t>
      </w:r>
      <w:r w:rsidRPr="5AFABFAD" w:rsidR="5AFABFAD">
        <w:rPr>
          <w:rFonts w:ascii="Cavolini" w:hAnsi="Cavolini" w:eastAsia="Cavolini" w:cs="Cavolini"/>
          <w:noProof w:val="0"/>
          <w:sz w:val="20"/>
          <w:szCs w:val="20"/>
          <w:lang w:val="en-US"/>
        </w:rPr>
        <w:t xml:space="preserve">: __________ Terms of deposit: NON-REFUNDABLE Any monies paid will be deducted from purchase price. </w:t>
      </w:r>
      <w:r w:rsidRPr="5AFABFAD" w:rsidR="5AFABFAD">
        <w:rPr>
          <w:rFonts w:ascii="Cavolini" w:hAnsi="Cavolini" w:eastAsia="Cavolini" w:cs="Cavolini"/>
          <w:noProof w:val="0"/>
          <w:sz w:val="20"/>
          <w:szCs w:val="20"/>
          <w:lang w:val="en-US"/>
        </w:rPr>
        <w:t>In the event of</w:t>
      </w:r>
      <w:r w:rsidRPr="5AFABFAD" w:rsidR="5AFABFAD">
        <w:rPr>
          <w:rFonts w:ascii="Cavolini" w:hAnsi="Cavolini" w:eastAsia="Cavolini" w:cs="Cavolini"/>
          <w:noProof w:val="0"/>
          <w:sz w:val="20"/>
          <w:szCs w:val="20"/>
          <w:lang w:val="en-US"/>
        </w:rPr>
        <w:t xml:space="preserve"> a non-pregnancy the deposit will be put towards the next breeding. Deposit will be </w:t>
      </w:r>
      <w:r w:rsidRPr="5AFABFAD" w:rsidR="5AFABFAD">
        <w:rPr>
          <w:rFonts w:ascii="Cavolini" w:hAnsi="Cavolini" w:eastAsia="Cavolini" w:cs="Cavolini"/>
          <w:noProof w:val="0"/>
          <w:sz w:val="20"/>
          <w:szCs w:val="20"/>
          <w:lang w:val="en-US"/>
        </w:rPr>
        <w:t>forfeited</w:t>
      </w:r>
      <w:r w:rsidRPr="5AFABFAD" w:rsidR="5AFABFAD">
        <w:rPr>
          <w:rFonts w:ascii="Cavolini" w:hAnsi="Cavolini" w:eastAsia="Cavolini" w:cs="Cavolini"/>
          <w:noProof w:val="0"/>
          <w:sz w:val="20"/>
          <w:szCs w:val="20"/>
          <w:lang w:val="en-US"/>
        </w:rPr>
        <w:t xml:space="preserve"> if buyer changes their mind. There are no refunds on Deposits, unless otherwise agreed here in writing. Failure of the Buyer to complete this purchase would subject Seller to lost opportunities to sell the Puppy to some other Buyer and retention of the Deposit is meant to compensate Seller for His /her </w:t>
      </w:r>
      <w:r w:rsidRPr="5AFABFAD" w:rsidR="5AFABFAD">
        <w:rPr>
          <w:rFonts w:ascii="Cavolini" w:hAnsi="Cavolini" w:eastAsia="Cavolini" w:cs="Cavolini"/>
          <w:noProof w:val="0"/>
          <w:sz w:val="20"/>
          <w:szCs w:val="20"/>
          <w:lang w:val="en-US"/>
        </w:rPr>
        <w:t>possible loss</w:t>
      </w:r>
      <w:r w:rsidRPr="5AFABFAD" w:rsidR="5AFABFAD">
        <w:rPr>
          <w:rFonts w:ascii="Cavolini" w:hAnsi="Cavolini" w:eastAsia="Cavolini" w:cs="Cavolini"/>
          <w:noProof w:val="0"/>
          <w:sz w:val="20"/>
          <w:szCs w:val="20"/>
          <w:lang w:val="en-US"/>
        </w:rPr>
        <w:t>. (</w:t>
      </w:r>
      <w:r w:rsidRPr="5AFABFAD" w:rsidR="5AFABFAD">
        <w:rPr>
          <w:rFonts w:ascii="Cavolini" w:hAnsi="Cavolini" w:eastAsia="Cavolini" w:cs="Cavolini"/>
          <w:noProof w:val="0"/>
          <w:sz w:val="20"/>
          <w:szCs w:val="20"/>
          <w:lang w:val="en-US"/>
        </w:rPr>
        <w:t>Relisting</w:t>
      </w:r>
      <w:r w:rsidRPr="5AFABFAD" w:rsidR="5AFABFAD">
        <w:rPr>
          <w:rFonts w:ascii="Cavolini" w:hAnsi="Cavolini" w:eastAsia="Cavolini" w:cs="Cavolini"/>
          <w:noProof w:val="0"/>
          <w:sz w:val="20"/>
          <w:szCs w:val="20"/>
          <w:lang w:val="en-US"/>
        </w:rPr>
        <w:t xml:space="preserve"> fee) This deposit signifies the intent on the part of the Buyer to follow through with the Purchase of this Puppy. The Seller reserves the right to void this transaction and refund the Deposit if we learn of any reason Buyer might not be suitable for the puppy ² (I.e., Buyer is found to be an animal abuser, violent person, representative of a Pet Store, representative of a pharmaceutical research laboratory, etc.). If the transaction is voided or if through some tragic accident the Puppy were to die or otherwise be seriously injured before it goes to Its new home then, of course, the deposit will be returned to the Buyer; unless the Buyer wishes to apply the Deposit to another Puppy, if one is available, or to a puppy from the next available litter. </w:t>
      </w:r>
    </w:p>
    <w:p xmlns:wp14="http://schemas.microsoft.com/office/word/2010/wordml" w:rsidP="5AFABFAD" w14:paraId="4B30A5C8" wp14:textId="56CA6751">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Buyer's </w:t>
      </w:r>
      <w:r w:rsidRPr="5AFABFAD" w:rsidR="5AFABFAD">
        <w:rPr>
          <w:rFonts w:ascii="Cavolini" w:hAnsi="Cavolini" w:eastAsia="Cavolini" w:cs="Cavolini"/>
          <w:noProof w:val="0"/>
          <w:sz w:val="20"/>
          <w:szCs w:val="20"/>
          <w:lang w:val="en-US"/>
        </w:rPr>
        <w:t>initial</w:t>
      </w:r>
      <w:r w:rsidRPr="5AFABFAD" w:rsidR="5AFABFAD">
        <w:rPr>
          <w:rFonts w:ascii="Cavolini" w:hAnsi="Cavolini" w:eastAsia="Cavolini" w:cs="Cavolini"/>
          <w:noProof w:val="0"/>
          <w:sz w:val="20"/>
          <w:szCs w:val="20"/>
          <w:lang w:val="en-US"/>
        </w:rPr>
        <w:t xml:space="preserve">: __________ Also please take note that all reservations are AFTER BREEDERS CHOICE! I </w:t>
      </w:r>
    </w:p>
    <w:p xmlns:wp14="http://schemas.microsoft.com/office/word/2010/wordml" w:rsidP="5AFABFAD" w14:paraId="2BC970B5" wp14:textId="6836A233">
      <w:pPr>
        <w:pStyle w:val="Normal"/>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 (Breeder) will provide AKC registration papers for the said puppy to the purchaser no later than 12 months from date of purchase (only if paid in full) this will only apply to buyer/owner only with full AKC registration upon the date of purchase. Limited AKC will only be provided upon proof of said puppy/dog listed above in the said contract not exceeding the past 12 month of age mark. Proof of spay/</w:t>
      </w:r>
      <w:r w:rsidRPr="5AFABFAD" w:rsidR="5AFABFAD">
        <w:rPr>
          <w:rFonts w:ascii="Cavolini" w:hAnsi="Cavolini" w:eastAsia="Cavolini" w:cs="Cavolini"/>
          <w:noProof w:val="0"/>
          <w:sz w:val="20"/>
          <w:szCs w:val="20"/>
          <w:lang w:val="en-US"/>
        </w:rPr>
        <w:t>neuter</w:t>
      </w:r>
      <w:r w:rsidRPr="5AFABFAD" w:rsidR="5AFABFAD">
        <w:rPr>
          <w:rFonts w:ascii="Cavolini" w:hAnsi="Cavolini" w:eastAsia="Cavolini" w:cs="Cavolini"/>
          <w:noProof w:val="0"/>
          <w:sz w:val="20"/>
          <w:szCs w:val="20"/>
          <w:lang w:val="en-US"/>
        </w:rPr>
        <w:t xml:space="preserve"> must be documented and provided by licensed Veterinarian in the state where the puppy or said dog is </w:t>
      </w:r>
      <w:r w:rsidRPr="5AFABFAD" w:rsidR="5AFABFAD">
        <w:rPr>
          <w:rFonts w:ascii="Cavolini" w:hAnsi="Cavolini" w:eastAsia="Cavolini" w:cs="Cavolini"/>
          <w:noProof w:val="0"/>
          <w:sz w:val="20"/>
          <w:szCs w:val="20"/>
          <w:lang w:val="en-US"/>
        </w:rPr>
        <w:t>residing</w:t>
      </w:r>
      <w:r w:rsidRPr="5AFABFAD" w:rsidR="5AFABFAD">
        <w:rPr>
          <w:rFonts w:ascii="Cavolini" w:hAnsi="Cavolini" w:eastAsia="Cavolini" w:cs="Cavolini"/>
          <w:noProof w:val="0"/>
          <w:sz w:val="20"/>
          <w:szCs w:val="20"/>
          <w:lang w:val="en-US"/>
        </w:rPr>
        <w:t xml:space="preserve">. If the buyer </w:t>
      </w:r>
      <w:r w:rsidRPr="5AFABFAD" w:rsidR="5AFABFAD">
        <w:rPr>
          <w:rFonts w:ascii="Cavolini" w:hAnsi="Cavolini" w:eastAsia="Cavolini" w:cs="Cavolini"/>
          <w:noProof w:val="0"/>
          <w:sz w:val="20"/>
          <w:szCs w:val="20"/>
          <w:lang w:val="en-US"/>
        </w:rPr>
        <w:t>fails to</w:t>
      </w:r>
      <w:r w:rsidRPr="5AFABFAD" w:rsidR="5AFABFAD">
        <w:rPr>
          <w:rFonts w:ascii="Cavolini" w:hAnsi="Cavolini" w:eastAsia="Cavolini" w:cs="Cavolini"/>
          <w:noProof w:val="0"/>
          <w:sz w:val="20"/>
          <w:szCs w:val="20"/>
          <w:lang w:val="en-US"/>
        </w:rPr>
        <w:t xml:space="preserve"> </w:t>
      </w:r>
      <w:r w:rsidRPr="5AFABFAD" w:rsidR="5AFABFAD">
        <w:rPr>
          <w:rFonts w:ascii="Cavolini" w:hAnsi="Cavolini" w:eastAsia="Cavolini" w:cs="Cavolini"/>
          <w:noProof w:val="0"/>
          <w:sz w:val="20"/>
          <w:szCs w:val="20"/>
          <w:lang w:val="en-US"/>
        </w:rPr>
        <w:t>comply with</w:t>
      </w:r>
      <w:r w:rsidRPr="5AFABFAD" w:rsidR="5AFABFAD">
        <w:rPr>
          <w:rFonts w:ascii="Cavolini" w:hAnsi="Cavolini" w:eastAsia="Cavolini" w:cs="Cavolini"/>
          <w:noProof w:val="0"/>
          <w:sz w:val="20"/>
          <w:szCs w:val="20"/>
          <w:lang w:val="en-US"/>
        </w:rPr>
        <w:t xml:space="preserve"> proof of spay/</w:t>
      </w:r>
      <w:r w:rsidRPr="5AFABFAD" w:rsidR="5AFABFAD">
        <w:rPr>
          <w:rFonts w:ascii="Cavolini" w:hAnsi="Cavolini" w:eastAsia="Cavolini" w:cs="Cavolini"/>
          <w:noProof w:val="0"/>
          <w:sz w:val="20"/>
          <w:szCs w:val="20"/>
          <w:lang w:val="en-US"/>
        </w:rPr>
        <w:t>neuter</w:t>
      </w:r>
      <w:r w:rsidRPr="5AFABFAD" w:rsidR="5AFABFAD">
        <w:rPr>
          <w:rFonts w:ascii="Cavolini" w:hAnsi="Cavolini" w:eastAsia="Cavolini" w:cs="Cavolini"/>
          <w:noProof w:val="0"/>
          <w:sz w:val="20"/>
          <w:szCs w:val="20"/>
          <w:lang w:val="en-US"/>
        </w:rPr>
        <w:t xml:space="preserve"> by the time </w:t>
      </w:r>
      <w:r w:rsidRPr="5AFABFAD" w:rsidR="5AFABFAD">
        <w:rPr>
          <w:rFonts w:ascii="Cavolini" w:hAnsi="Cavolini" w:eastAsia="Cavolini" w:cs="Cavolini"/>
          <w:noProof w:val="0"/>
          <w:sz w:val="20"/>
          <w:szCs w:val="20"/>
          <w:lang w:val="en-US"/>
        </w:rPr>
        <w:t>advised</w:t>
      </w:r>
      <w:r w:rsidRPr="5AFABFAD" w:rsidR="5AFABFAD">
        <w:rPr>
          <w:rFonts w:ascii="Cavolini" w:hAnsi="Cavolini" w:eastAsia="Cavolini" w:cs="Cavolini"/>
          <w:noProof w:val="0"/>
          <w:sz w:val="20"/>
          <w:szCs w:val="20"/>
          <w:lang w:val="en-US"/>
        </w:rPr>
        <w:t xml:space="preserve"> contract becomes void and violation fees applies of $10,000 like </w:t>
      </w:r>
      <w:r w:rsidRPr="5AFABFAD" w:rsidR="5AFABFAD">
        <w:rPr>
          <w:rFonts w:ascii="Cavolini" w:hAnsi="Cavolini" w:eastAsia="Cavolini" w:cs="Cavolini"/>
          <w:noProof w:val="0"/>
          <w:sz w:val="20"/>
          <w:szCs w:val="20"/>
          <w:lang w:val="en-US"/>
        </w:rPr>
        <w:t>stated</w:t>
      </w:r>
      <w:r w:rsidRPr="5AFABFAD" w:rsidR="5AFABFAD">
        <w:rPr>
          <w:rFonts w:ascii="Cavolini" w:hAnsi="Cavolini" w:eastAsia="Cavolini" w:cs="Cavolini"/>
          <w:noProof w:val="0"/>
          <w:sz w:val="20"/>
          <w:szCs w:val="20"/>
          <w:lang w:val="en-US"/>
        </w:rPr>
        <w:t xml:space="preserve"> in the contract. This contract </w:t>
      </w:r>
      <w:r w:rsidRPr="5AFABFAD" w:rsidR="5AFABFAD">
        <w:rPr>
          <w:rFonts w:ascii="Cavolini" w:hAnsi="Cavolini" w:eastAsia="Cavolini" w:cs="Cavolini"/>
          <w:noProof w:val="0"/>
          <w:sz w:val="20"/>
          <w:szCs w:val="20"/>
          <w:lang w:val="en-US"/>
        </w:rPr>
        <w:t>contains</w:t>
      </w:r>
      <w:r w:rsidRPr="5AFABFAD" w:rsidR="5AFABFAD">
        <w:rPr>
          <w:rFonts w:ascii="Cavolini" w:hAnsi="Cavolini" w:eastAsia="Cavolini" w:cs="Cavolini"/>
          <w:noProof w:val="0"/>
          <w:sz w:val="20"/>
          <w:szCs w:val="20"/>
          <w:lang w:val="en-US"/>
        </w:rPr>
        <w:t xml:space="preserve"> the entire agreement between the </w:t>
      </w:r>
      <w:r w:rsidRPr="5AFABFAD" w:rsidR="5AFABFAD">
        <w:rPr>
          <w:rFonts w:ascii="Cavolini" w:hAnsi="Cavolini" w:eastAsia="Cavolini" w:cs="Cavolini"/>
          <w:noProof w:val="0"/>
          <w:sz w:val="20"/>
          <w:szCs w:val="20"/>
          <w:lang w:val="en-US"/>
        </w:rPr>
        <w:t>appropriate parties</w:t>
      </w:r>
      <w:r w:rsidRPr="5AFABFAD" w:rsidR="5AFABFAD">
        <w:rPr>
          <w:rFonts w:ascii="Cavolini" w:hAnsi="Cavolini" w:eastAsia="Cavolini" w:cs="Cavolini"/>
          <w:noProof w:val="0"/>
          <w:sz w:val="20"/>
          <w:szCs w:val="20"/>
          <w:lang w:val="en-US"/>
        </w:rPr>
        <w:t xml:space="preserve"> and promises or </w:t>
      </w:r>
      <w:proofErr w:type="gramStart"/>
      <w:r w:rsidRPr="5AFABFAD" w:rsidR="5AFABFAD">
        <w:rPr>
          <w:rFonts w:ascii="Cavolini" w:hAnsi="Cavolini" w:eastAsia="Cavolini" w:cs="Cavolini"/>
          <w:noProof w:val="0"/>
          <w:sz w:val="20"/>
          <w:szCs w:val="20"/>
          <w:lang w:val="en-US"/>
        </w:rPr>
        <w:t>and</w:t>
      </w:r>
      <w:proofErr w:type="gramEnd"/>
      <w:r w:rsidRPr="5AFABFAD" w:rsidR="5AFABFAD">
        <w:rPr>
          <w:rFonts w:ascii="Cavolini" w:hAnsi="Cavolini" w:eastAsia="Cavolini" w:cs="Cavolini"/>
          <w:noProof w:val="0"/>
          <w:sz w:val="20"/>
          <w:szCs w:val="20"/>
          <w:lang w:val="en-US"/>
        </w:rPr>
        <w:t xml:space="preserve"> </w:t>
      </w:r>
      <w:r w:rsidRPr="5AFABFAD" w:rsidR="5AFABFAD">
        <w:rPr>
          <w:rFonts w:ascii="Cavolini" w:hAnsi="Cavolini" w:eastAsia="Cavolini" w:cs="Cavolini"/>
          <w:noProof w:val="0"/>
          <w:sz w:val="20"/>
          <w:szCs w:val="20"/>
          <w:lang w:val="en-US"/>
        </w:rPr>
        <w:t>inducement</w:t>
      </w:r>
      <w:r w:rsidRPr="5AFABFAD" w:rsidR="5AFABFAD">
        <w:rPr>
          <w:rFonts w:ascii="Cavolini" w:hAnsi="Cavolini" w:eastAsia="Cavolini" w:cs="Cavolini"/>
          <w:noProof w:val="0"/>
          <w:sz w:val="20"/>
          <w:szCs w:val="20"/>
          <w:lang w:val="en-US"/>
        </w:rPr>
        <w:t xml:space="preserve"> by either party that is not contained in this contract is therefore </w:t>
      </w:r>
      <w:r w:rsidRPr="5AFABFAD" w:rsidR="5AFABFAD">
        <w:rPr>
          <w:rFonts w:ascii="Cavolini" w:hAnsi="Cavolini" w:eastAsia="Cavolini" w:cs="Cavolini"/>
          <w:noProof w:val="0"/>
          <w:sz w:val="20"/>
          <w:szCs w:val="20"/>
          <w:lang w:val="en-US"/>
        </w:rPr>
        <w:t>null and void</w:t>
      </w:r>
      <w:r w:rsidRPr="5AFABFAD" w:rsidR="5AFABFAD">
        <w:rPr>
          <w:rFonts w:ascii="Cavolini" w:hAnsi="Cavolini" w:eastAsia="Cavolini" w:cs="Cavolini"/>
          <w:noProof w:val="0"/>
          <w:sz w:val="20"/>
          <w:szCs w:val="20"/>
          <w:lang w:val="en-US"/>
        </w:rPr>
        <w:t xml:space="preserve">. Purchaser agrees that this contract is legal and binding. Failure to </w:t>
      </w:r>
      <w:r w:rsidRPr="5AFABFAD" w:rsidR="5AFABFAD">
        <w:rPr>
          <w:rFonts w:ascii="Cavolini" w:hAnsi="Cavolini" w:eastAsia="Cavolini" w:cs="Cavolini"/>
          <w:noProof w:val="0"/>
          <w:sz w:val="20"/>
          <w:szCs w:val="20"/>
          <w:lang w:val="en-US"/>
        </w:rPr>
        <w:t>comply with</w:t>
      </w:r>
      <w:r w:rsidRPr="5AFABFAD" w:rsidR="5AFABFAD">
        <w:rPr>
          <w:rFonts w:ascii="Cavolini" w:hAnsi="Cavolini" w:eastAsia="Cavolini" w:cs="Cavolini"/>
          <w:noProof w:val="0"/>
          <w:sz w:val="20"/>
          <w:szCs w:val="20"/>
          <w:lang w:val="en-US"/>
        </w:rPr>
        <w:t xml:space="preserve"> any part of this contract by the buyer, automatically </w:t>
      </w:r>
      <w:r w:rsidRPr="5AFABFAD" w:rsidR="5AFABFAD">
        <w:rPr>
          <w:rFonts w:ascii="Cavolini" w:hAnsi="Cavolini" w:eastAsia="Cavolini" w:cs="Cavolini"/>
          <w:noProof w:val="0"/>
          <w:sz w:val="20"/>
          <w:szCs w:val="20"/>
          <w:lang w:val="en-US"/>
        </w:rPr>
        <w:t>forfeits</w:t>
      </w:r>
      <w:r w:rsidRPr="5AFABFAD" w:rsidR="5AFABFAD">
        <w:rPr>
          <w:rFonts w:ascii="Cavolini" w:hAnsi="Cavolini" w:eastAsia="Cavolini" w:cs="Cavolini"/>
          <w:noProof w:val="0"/>
          <w:sz w:val="20"/>
          <w:szCs w:val="20"/>
          <w:lang w:val="en-US"/>
        </w:rPr>
        <w:t xml:space="preserve"> the contract as well as health guarantee. As the purchaser/buyer of a French Bulldog Puppy from 5th Dimensional pets LLC</w:t>
      </w:r>
      <w:r w:rsidRPr="5AFABFAD" w:rsidR="5AFABFAD">
        <w:rPr>
          <w:rFonts w:ascii="Cavolini" w:hAnsi="Cavolini" w:eastAsia="Cavolini" w:cs="Cavolini"/>
          <w:noProof w:val="0"/>
          <w:sz w:val="20"/>
          <w:szCs w:val="20"/>
          <w:lang w:val="en-US"/>
        </w:rPr>
        <w:t xml:space="preserve">. </w:t>
      </w:r>
    </w:p>
    <w:p w:rsidR="5AFABFAD" w:rsidP="5AFABFAD" w:rsidRDefault="5AFABFAD" w14:paraId="4681AD00" w14:textId="01B1732B">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The guarantee applies to the original puppy owner only and is non-transferable to a second party.</w:t>
      </w:r>
    </w:p>
    <w:p w:rsidR="5AFABFAD" w:rsidP="5AFABFAD" w:rsidRDefault="5AFABFAD" w14:paraId="7FA8036C" w14:textId="4FE112DF">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Any breach of this contract will void the guarantee. Violation of this contract damages the goodwill and reputation of Seller and the French Bulldog breed in general.</w:t>
      </w:r>
    </w:p>
    <w:p w:rsidR="5AFABFAD" w:rsidP="5AFABFAD" w:rsidRDefault="5AFABFAD" w14:paraId="6F1CE4FD" w14:textId="2DBCCCF7">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This contract warranties are only implied between the owner and original buyer </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stated</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 above. Both parties (owner and Buyer), without any emotional or mental reservations whatsoever are freely entering into this contract by signing below.</w:t>
      </w:r>
    </w:p>
    <w:p w:rsidR="5AFABFAD" w:rsidP="5AFABFAD" w:rsidRDefault="5AFABFAD" w14:paraId="0037702A" w14:textId="50D801B6">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Both parties agree and understand that any legal action taken </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pertaining to</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 xml:space="preserve"> this puppy/dog is to be done so in the state and county of which the seller </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resides</w:t>
      </w: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 It will also be paid for by the party at fault by the requirements of this contract.</w:t>
      </w:r>
    </w:p>
    <w:p w:rsidR="5AFABFAD" w:rsidP="5AFABFAD" w:rsidRDefault="5AFABFAD" w14:paraId="398183F6" w14:textId="4504C485">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This contract is formed with the sole intent of protecting the French Bulldog Breed, where possible all interpretations should be made with this in mind.</w:t>
      </w:r>
    </w:p>
    <w:p w:rsidR="5AFABFAD" w:rsidP="5AFABFAD" w:rsidRDefault="5AFABFAD" w14:paraId="28151656" w14:textId="2F46EAF2">
      <w:pPr>
        <w:pStyle w:val="Normal"/>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Buyer Signature: ___________________________________</w:t>
      </w:r>
    </w:p>
    <w:p w:rsidR="5AFABFAD" w:rsidP="5AFABFAD" w:rsidRDefault="5AFABFAD" w14:paraId="2E708CBA" w14:textId="3326EE1C">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Date: _______________________</w:t>
      </w:r>
    </w:p>
    <w:p w:rsidR="5AFABFAD" w:rsidP="5AFABFAD" w:rsidRDefault="5AFABFAD" w14:paraId="68671B73" w14:textId="48C98C65">
      <w:pPr>
        <w:pStyle w:val="Normal"/>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p>
    <w:p w:rsidR="5AFABFAD" w:rsidP="5AFABFAD" w:rsidRDefault="5AFABFAD" w14:paraId="30EB9375" w14:textId="697DE27C">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Seller Signature: __________________________________</w:t>
      </w:r>
    </w:p>
    <w:p w:rsidR="5AFABFAD" w:rsidP="5AFABFAD" w:rsidRDefault="5AFABFAD" w14:paraId="55C3E6F4" w14:textId="7674F89E">
      <w:pPr>
        <w:spacing w:after="160" w:line="259" w:lineRule="auto"/>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Date: ________________________</w:t>
      </w:r>
    </w:p>
    <w:p w:rsidR="5AFABFAD" w:rsidP="5AFABFAD" w:rsidRDefault="5AFABFAD" w14:paraId="166D9667" w14:textId="5CFDD396">
      <w:pPr>
        <w:pStyle w:val="Normal"/>
        <w:spacing w:after="160" w:line="259" w:lineRule="auto"/>
        <w:jc w:val="left"/>
        <w:rPr>
          <w:rFonts w:ascii="Cavolini" w:hAnsi="Cavolini" w:eastAsia="Cavolini" w:cs="Cavolini"/>
          <w:noProof w:val="0"/>
          <w:sz w:val="20"/>
          <w:szCs w:val="20"/>
          <w:lang w:val="en-US"/>
        </w:rPr>
      </w:pPr>
      <w:r w:rsidRPr="5AFABFAD" w:rsidR="5AFABFAD">
        <w:rPr>
          <w:rFonts w:ascii="Cavolini" w:hAnsi="Cavolini" w:eastAsia="Cavolini" w:cs="Cavolini"/>
          <w:noProof w:val="0"/>
          <w:sz w:val="20"/>
          <w:szCs w:val="20"/>
          <w:lang w:val="en-US"/>
        </w:rPr>
        <w:t xml:space="preserve"> </w:t>
      </w:r>
    </w:p>
    <w:p w:rsidR="5AFABFAD" w:rsidP="5AFABFAD" w:rsidRDefault="5AFABFAD" w14:paraId="61785259" w14:textId="3842A46E">
      <w:pPr>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0"/>
          <w:bCs w:val="0"/>
          <w:i w:val="0"/>
          <w:iCs w:val="0"/>
          <w:caps w:val="0"/>
          <w:smallCaps w:val="0"/>
          <w:noProof w:val="0"/>
          <w:color w:val="000000" w:themeColor="text1" w:themeTint="FF" w:themeShade="FF"/>
          <w:sz w:val="20"/>
          <w:szCs w:val="20"/>
          <w:lang w:val="en-US"/>
        </w:rPr>
        <w:t>I Love to stay connected with all my puppy buyers. I love to see photos and receive email updates. I am dedicated to producing high quality French Bulldogs. I am available for any questions or concerns you may have as well.</w:t>
      </w:r>
    </w:p>
    <w:p w:rsidR="5AFABFAD" w:rsidP="5AFABFAD" w:rsidRDefault="5AFABFAD" w14:paraId="5E2667ED" w14:textId="1D136799">
      <w:pPr>
        <w:pStyle w:val="Normal"/>
        <w:jc w:val="left"/>
        <w:rPr>
          <w:rFonts w:ascii="Cavolini" w:hAnsi="Cavolini" w:eastAsia="Cavolini" w:cs="Cavolini"/>
          <w:b w:val="0"/>
          <w:bCs w:val="0"/>
          <w:i w:val="0"/>
          <w:iCs w:val="0"/>
          <w:caps w:val="0"/>
          <w:smallCaps w:val="0"/>
          <w:noProof w:val="0"/>
          <w:color w:val="000000" w:themeColor="text1" w:themeTint="FF" w:themeShade="FF"/>
          <w:sz w:val="20"/>
          <w:szCs w:val="20"/>
          <w:lang w:val="en-US"/>
        </w:rPr>
      </w:pPr>
    </w:p>
    <w:p w:rsidR="5AFABFAD" w:rsidP="5AFABFAD" w:rsidRDefault="5AFABFAD" w14:paraId="4BC88E68" w14:textId="4EF1B875">
      <w:pPr>
        <w:jc w:val="left"/>
        <w:rPr>
          <w:rFonts w:ascii="Cavolini" w:hAnsi="Cavolini" w:eastAsia="Cavolini" w:cs="Cavolini"/>
          <w:b w:val="1"/>
          <w:bCs w:val="1"/>
          <w:i w:val="0"/>
          <w:iCs w:val="0"/>
          <w:caps w:val="0"/>
          <w:smallCaps w:val="0"/>
          <w:noProof w:val="0"/>
          <w:color w:val="000000" w:themeColor="text1" w:themeTint="FF" w:themeShade="FF"/>
          <w:sz w:val="20"/>
          <w:szCs w:val="20"/>
          <w:lang w:val="en-US"/>
        </w:rPr>
      </w:pPr>
      <w:r w:rsidRPr="5AFABFAD" w:rsidR="5AFABFAD">
        <w:rPr>
          <w:rFonts w:ascii="Cavolini" w:hAnsi="Cavolini" w:eastAsia="Cavolini" w:cs="Cavolini"/>
          <w:b w:val="1"/>
          <w:bCs w:val="1"/>
          <w:i w:val="0"/>
          <w:iCs w:val="0"/>
          <w:caps w:val="0"/>
          <w:smallCaps w:val="0"/>
          <w:noProof w:val="0"/>
          <w:color w:val="000000" w:themeColor="text1" w:themeTint="FF" w:themeShade="FF"/>
          <w:sz w:val="20"/>
          <w:szCs w:val="20"/>
          <w:lang w:val="en-US"/>
        </w:rPr>
        <w:t>Welcome to 5th Dimensional pets.</w:t>
      </w:r>
    </w:p>
    <w:p w:rsidR="5AFABFAD" w:rsidP="5AFABFAD" w:rsidRDefault="5AFABFAD" w14:paraId="430D0CCF" w14:textId="3427283F">
      <w:pPr>
        <w:pStyle w:val="Normal"/>
        <w:spacing w:after="160" w:line="259" w:lineRule="auto"/>
        <w:jc w:val="left"/>
        <w:rPr>
          <w:rFonts w:ascii="Cavolini" w:hAnsi="Cavolini" w:eastAsia="Cavolini" w:cs="Cavolini"/>
          <w:noProof w:val="0"/>
          <w:sz w:val="20"/>
          <w:szCs w:val="20"/>
          <w:lang w:val="en-US"/>
        </w:rPr>
      </w:pPr>
    </w:p>
    <w:sectPr>
      <w:pgSz w:w="12240" w:h="15840" w:orient="portrait"/>
      <w:pgMar w:top="1440" w:right="1440" w:bottom="1440" w:left="1440" w:header="720" w:footer="720" w:gutter="0"/>
      <w:cols w:space="720"/>
      <w:docGrid w:linePitch="360"/>
      <w:headerReference w:type="default" r:id="R6305025450fb4a73"/>
      <w:footerReference w:type="default" r:id="R4cf4e102a3484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FABFAD" w:rsidTr="5AFABFAD" w14:paraId="7AAEB341">
      <w:tc>
        <w:tcPr>
          <w:tcW w:w="3120" w:type="dxa"/>
          <w:tcMar/>
        </w:tcPr>
        <w:p w:rsidR="5AFABFAD" w:rsidP="5AFABFAD" w:rsidRDefault="5AFABFAD" w14:paraId="73C15800" w14:textId="63E172D5">
          <w:pPr>
            <w:pStyle w:val="Header"/>
            <w:bidi w:val="0"/>
            <w:ind w:left="-115"/>
            <w:jc w:val="left"/>
          </w:pPr>
        </w:p>
      </w:tc>
      <w:tc>
        <w:tcPr>
          <w:tcW w:w="3120" w:type="dxa"/>
          <w:tcMar/>
        </w:tcPr>
        <w:p w:rsidR="5AFABFAD" w:rsidP="5AFABFAD" w:rsidRDefault="5AFABFAD" w14:paraId="02CD6227" w14:textId="0E68B9FE">
          <w:pPr>
            <w:pStyle w:val="Header"/>
            <w:bidi w:val="0"/>
            <w:jc w:val="center"/>
          </w:pPr>
        </w:p>
      </w:tc>
      <w:tc>
        <w:tcPr>
          <w:tcW w:w="3120" w:type="dxa"/>
          <w:tcMar/>
        </w:tcPr>
        <w:p w:rsidR="5AFABFAD" w:rsidP="5AFABFAD" w:rsidRDefault="5AFABFAD" w14:paraId="78A31D7A" w14:textId="07757469">
          <w:pPr>
            <w:pStyle w:val="Header"/>
            <w:bidi w:val="0"/>
            <w:ind w:right="-115"/>
            <w:jc w:val="right"/>
          </w:pPr>
        </w:p>
      </w:tc>
    </w:tr>
  </w:tbl>
  <w:p w:rsidR="5AFABFAD" w:rsidP="5AFABFAD" w:rsidRDefault="5AFABFAD" w14:paraId="12C9FC6F" w14:textId="1D7D975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FABFAD" w:rsidTr="5AFABFAD" w14:paraId="1437BE7F">
      <w:tc>
        <w:tcPr>
          <w:tcW w:w="3120" w:type="dxa"/>
          <w:tcMar/>
        </w:tcPr>
        <w:p w:rsidR="5AFABFAD" w:rsidP="5AFABFAD" w:rsidRDefault="5AFABFAD" w14:paraId="4500C6AB" w14:textId="0E801EC0">
          <w:pPr>
            <w:pStyle w:val="Header"/>
            <w:bidi w:val="0"/>
            <w:ind w:left="-115"/>
            <w:jc w:val="left"/>
          </w:pPr>
        </w:p>
      </w:tc>
      <w:tc>
        <w:tcPr>
          <w:tcW w:w="3120" w:type="dxa"/>
          <w:tcMar/>
        </w:tcPr>
        <w:p w:rsidR="5AFABFAD" w:rsidP="5AFABFAD" w:rsidRDefault="5AFABFAD" w14:paraId="02E870E9" w14:textId="43D71329">
          <w:pPr>
            <w:pStyle w:val="Header"/>
            <w:bidi w:val="0"/>
            <w:jc w:val="center"/>
          </w:pPr>
        </w:p>
      </w:tc>
      <w:tc>
        <w:tcPr>
          <w:tcW w:w="3120" w:type="dxa"/>
          <w:tcMar/>
        </w:tcPr>
        <w:p w:rsidR="5AFABFAD" w:rsidP="5AFABFAD" w:rsidRDefault="5AFABFAD" w14:paraId="1B20C371" w14:textId="4558AA7D">
          <w:pPr>
            <w:pStyle w:val="Header"/>
            <w:bidi w:val="0"/>
            <w:ind w:right="-115"/>
            <w:jc w:val="right"/>
          </w:pPr>
        </w:p>
      </w:tc>
    </w:tr>
  </w:tbl>
  <w:p w:rsidR="5AFABFAD" w:rsidP="5AFABFAD" w:rsidRDefault="5AFABFAD" w14:paraId="0552BA7A" w14:textId="530EC05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6611B7"/>
    <w:rsid w:val="02A05205"/>
    <w:rsid w:val="2C6611B7"/>
    <w:rsid w:val="3540B7F5"/>
    <w:rsid w:val="5AFAB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7F5"/>
  <w15:chartTrackingRefBased/>
  <w15:docId w15:val="{0FBEDA20-5B9F-4404-B10B-8B0EFB1D7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305025450fb4a73" /><Relationship Type="http://schemas.openxmlformats.org/officeDocument/2006/relationships/footer" Target="/word/footer.xml" Id="R4cf4e102a34848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2021-11-01T05:59:50.9081752Z</dcterms:created>
  <dcterms:modified xsi:type="dcterms:W3CDTF">2021-11-03T02:10:35.6810510Z</dcterms:modified>
  <dc:creator>Jenn Hill</dc:creator>
  <lastModifiedBy>Jenn Hill</lastModifiedBy>
</coreProperties>
</file>